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DF1" w:rsidRDefault="00EF2D9A">
      <w:r>
        <w:rPr>
          <w:noProof/>
          <w:lang w:eastAsia="ru-RU"/>
        </w:rPr>
        <w:drawing>
          <wp:inline distT="0" distB="0" distL="0" distR="0" wp14:anchorId="2752A67D" wp14:editId="71DDFFA3">
            <wp:extent cx="6840000" cy="9674254"/>
            <wp:effectExtent l="0" t="0" r="0" b="3175"/>
            <wp:docPr id="1" name="Рисунок 1" descr="https://sun9-3.userapi.com/c858028/v858028042/98c12/8gbBMMHm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858028/v858028042/98c12/8gbBMMHmEz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A" w:rsidRDefault="00EF2D9A">
      <w:r>
        <w:rPr>
          <w:noProof/>
          <w:lang w:eastAsia="ru-RU"/>
        </w:rPr>
        <w:lastRenderedPageBreak/>
        <w:drawing>
          <wp:inline distT="0" distB="0" distL="0" distR="0" wp14:anchorId="607B8000" wp14:editId="42117A88">
            <wp:extent cx="6840000" cy="9674254"/>
            <wp:effectExtent l="0" t="0" r="0" b="3175"/>
            <wp:docPr id="2" name="Рисунок 2" descr="https://sun1-27.userapi.com/c858028/v858028042/98c1a/hmczHnr_v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7.userapi.com/c858028/v858028042/98c1a/hmczHnr_vt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A" w:rsidRDefault="00EF2D9A">
      <w:r>
        <w:rPr>
          <w:noProof/>
          <w:lang w:eastAsia="ru-RU"/>
        </w:rPr>
        <w:lastRenderedPageBreak/>
        <w:drawing>
          <wp:inline distT="0" distB="0" distL="0" distR="0" wp14:anchorId="05BF5039" wp14:editId="238917CB">
            <wp:extent cx="6840000" cy="9674254"/>
            <wp:effectExtent l="0" t="0" r="0" b="3175"/>
            <wp:docPr id="3" name="Рисунок 3" descr="https://sun9-59.userapi.com/c858028/v858028042/98c2c/3LBiKcmI2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c858028/v858028042/98c2c/3LBiKcmI2m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2B8F25" wp14:editId="337BF0C7">
            <wp:extent cx="6840000" cy="9674254"/>
            <wp:effectExtent l="0" t="0" r="0" b="3175"/>
            <wp:docPr id="4" name="Рисунок 4" descr="https://sun1-28.userapi.com/c858028/v858028042/98c34/UrmsMGlAu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8.userapi.com/c858028/v858028042/98c34/UrmsMGlAu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A" w:rsidRDefault="00EF2D9A">
      <w:r w:rsidRPr="00EF2D9A">
        <w:lastRenderedPageBreak/>
        <w:drawing>
          <wp:inline distT="0" distB="0" distL="0" distR="0">
            <wp:extent cx="6840000" cy="9674254"/>
            <wp:effectExtent l="0" t="0" r="0" b="3175"/>
            <wp:docPr id="5" name="Рисунок 5" descr="https://sun1-17.userapi.com/c858028/v858028042/98c3c/8h6gATIN9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7.userapi.com/c858028/v858028042/98c3c/8h6gATIN9K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A" w:rsidRDefault="00EF2D9A">
      <w:r w:rsidRPr="00EF2D9A">
        <w:lastRenderedPageBreak/>
        <w:drawing>
          <wp:inline distT="0" distB="0" distL="0" distR="0">
            <wp:extent cx="6840000" cy="9674254"/>
            <wp:effectExtent l="0" t="0" r="0" b="3175"/>
            <wp:docPr id="6" name="Рисунок 6" descr="https://sun9-4.userapi.com/c858028/v858028042/98c44/Oa0gssSW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c858028/v858028042/98c44/Oa0gssSWZZ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D9A" w:rsidSect="00EF2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61B"/>
    <w:rsid w:val="00280DF1"/>
    <w:rsid w:val="00EF2D9A"/>
    <w:rsid w:val="00F5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DBB0B"/>
  <w15:chartTrackingRefBased/>
  <w15:docId w15:val="{4FAEE11E-A893-40F4-A548-5EC54F23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некрасова</dc:creator>
  <cp:keywords/>
  <dc:description/>
  <cp:lastModifiedBy>Любовь некрасова</cp:lastModifiedBy>
  <cp:revision>3</cp:revision>
  <dcterms:created xsi:type="dcterms:W3CDTF">2019-10-21T15:31:00Z</dcterms:created>
  <dcterms:modified xsi:type="dcterms:W3CDTF">2019-10-21T15:39:00Z</dcterms:modified>
</cp:coreProperties>
</file>